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190" w:rsidRPr="009F67B1" w:rsidRDefault="009F67B1" w:rsidP="009F67B1">
      <w:pPr>
        <w:jc w:val="center"/>
      </w:pPr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 wp14:anchorId="11BB593E" wp14:editId="5B5B5CF7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 wp14:anchorId="6DC38809" wp14:editId="0146BC88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5D2959">
        <w:t>abelecimento: EB1/JI</w:t>
      </w:r>
      <w:r w:rsidR="00F029ED">
        <w:t xml:space="preserve"> de Pêro Pinheiro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sz w:val="16"/>
                <w:szCs w:val="16"/>
              </w:rPr>
            </w:pPr>
          </w:p>
          <w:p w:rsidR="005D2959" w:rsidRPr="005D2959" w:rsidRDefault="00E4572A" w:rsidP="00EB3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Comemoração do Magusto / São Martinho</w:t>
            </w:r>
          </w:p>
        </w:tc>
        <w:tc>
          <w:tcPr>
            <w:tcW w:w="3827" w:type="dxa"/>
            <w:vMerge w:val="restart"/>
          </w:tcPr>
          <w:p w:rsidR="009F67B1" w:rsidRDefault="009F67B1"/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3F6C3E">
            <w:r>
              <w:t xml:space="preserve">Sim </w:t>
            </w:r>
            <w:r w:rsidR="00F029ED">
              <w:t>X</w:t>
            </w:r>
            <w:r w:rsidR="003F6C3E">
              <w:t xml:space="preserve"> </w:t>
            </w:r>
            <w:r>
              <w:t xml:space="preserve">   Não____</w:t>
            </w:r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F029ED">
            <w:r>
              <w:t xml:space="preserve">Sim  X   </w:t>
            </w:r>
            <w:r w:rsidR="009F67B1">
              <w:t xml:space="preserve"> Não____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E4572A" w:rsidP="00F11559">
            <w:r>
              <w:t>E</w:t>
            </w:r>
            <w:r w:rsidR="00F029ED">
              <w:t xml:space="preserve">laboração de trabalhos plásticos </w:t>
            </w:r>
            <w:r>
              <w:t>e de pesquisa alusivos à época; pedir o “Pão-por-Deus” de sala em sala dizendo lengalengas e ditados próprios; degustação de castanhas</w:t>
            </w:r>
            <w:r w:rsidR="005C6C31">
              <w:t>,</w:t>
            </w:r>
            <w:r>
              <w:t xml:space="preserve"> assadas pelos professores</w:t>
            </w:r>
            <w:r w:rsidR="005C6C31">
              <w:t xml:space="preserve"> e EE</w:t>
            </w:r>
            <w:r>
              <w:t>...</w:t>
            </w:r>
          </w:p>
          <w:p w:rsidR="00F11559" w:rsidRDefault="00F11559" w:rsidP="00F11559"/>
          <w:p w:rsidR="00F11559" w:rsidRDefault="00F11559" w:rsidP="00F11559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>
            <w:r>
              <w:t xml:space="preserve">     Turmas</w:t>
            </w:r>
            <w:r w:rsidR="00F029ED">
              <w:t xml:space="preserve">/Grupos: JI e </w:t>
            </w:r>
            <w:proofErr w:type="gramStart"/>
            <w:r w:rsidR="00F029ED">
              <w:t xml:space="preserve">1ºCiclo      </w:t>
            </w:r>
            <w:r w:rsidR="00AD32CC">
              <w:t xml:space="preserve"> ou</w:t>
            </w:r>
            <w:proofErr w:type="gramEnd"/>
            <w:r w:rsidR="00AD32CC">
              <w:t xml:space="preserve"> </w:t>
            </w:r>
            <w:r w:rsidR="005C6C31">
              <w:t>Nº de alunos</w:t>
            </w:r>
            <w:r w:rsidR="00014E4C">
              <w:t>_</w:t>
            </w:r>
            <w:r w:rsidR="005C6C31">
              <w:t>119</w:t>
            </w:r>
            <w:r w:rsidR="00014E4C">
              <w:t>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051CD5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029ED">
            <w:r>
              <w:t xml:space="preserve">Alunos X    </w:t>
            </w:r>
            <w:r w:rsidR="00F11559">
              <w:t xml:space="preserve"> Pais</w:t>
            </w:r>
            <w:r w:rsidR="00E4572A">
              <w:t xml:space="preserve">: X    </w:t>
            </w:r>
            <w:r>
              <w:t xml:space="preserve"> Prof/Ed: X      Outros: AOS 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F029ED">
            <w:r>
              <w:t>Através de comunicados escritos e de forma oral.</w:t>
            </w:r>
          </w:p>
          <w:p w:rsidR="00F11559" w:rsidRDefault="00F11559"/>
        </w:tc>
      </w:tr>
      <w:tr w:rsidR="004A2508" w:rsidTr="0075322B">
        <w:tc>
          <w:tcPr>
            <w:tcW w:w="9039" w:type="dxa"/>
            <w:gridSpan w:val="2"/>
            <w:vAlign w:val="center"/>
          </w:tcPr>
          <w:p w:rsidR="004A2508" w:rsidRPr="00F029ED" w:rsidRDefault="004A2508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F029E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Default="00051CD5"/>
        </w:tc>
      </w:tr>
    </w:tbl>
    <w:p w:rsidR="00AD32CC" w:rsidRDefault="00AD32CC">
      <w:pPr>
        <w:rPr>
          <w:b/>
          <w:sz w:val="24"/>
          <w:szCs w:val="24"/>
        </w:rPr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781"/>
        <w:gridCol w:w="5258"/>
      </w:tblGrid>
      <w:tr w:rsidR="00953AB7" w:rsidTr="004A2508">
        <w:tc>
          <w:tcPr>
            <w:tcW w:w="3781" w:type="dxa"/>
            <w:vAlign w:val="bottom"/>
          </w:tcPr>
          <w:p w:rsidR="00953AB7" w:rsidRPr="00051CD5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1CD5">
              <w:rPr>
                <w:rFonts w:ascii="Calibri" w:eastAsia="Times New Roman" w:hAnsi="Calibri" w:cs="Times New Roman"/>
                <w:b/>
                <w:bCs/>
                <w:color w:val="000000"/>
              </w:rPr>
              <w:t>Aspetos positivos</w:t>
            </w:r>
          </w:p>
        </w:tc>
        <w:tc>
          <w:tcPr>
            <w:tcW w:w="5258" w:type="dxa"/>
          </w:tcPr>
          <w:p w:rsidR="00953AB7" w:rsidRPr="00051CD5" w:rsidRDefault="0039384A" w:rsidP="006C783B">
            <w:pPr>
              <w:rPr>
                <w:b/>
              </w:rPr>
            </w:pPr>
            <w:r w:rsidRPr="00051CD5">
              <w:rPr>
                <w:b/>
              </w:rPr>
              <w:t>Aspetos negativos</w:t>
            </w:r>
          </w:p>
        </w:tc>
      </w:tr>
      <w:tr w:rsidR="00953AB7" w:rsidTr="004A2508">
        <w:trPr>
          <w:trHeight w:val="409"/>
        </w:trPr>
        <w:tc>
          <w:tcPr>
            <w:tcW w:w="3781" w:type="dxa"/>
          </w:tcPr>
          <w:p w:rsidR="009F67B1" w:rsidRDefault="005C6C31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- Envolvimento entusiá</w:t>
            </w:r>
            <w:r w:rsidR="005D2959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stico de alunos, </w:t>
            </w:r>
            <w:proofErr w:type="spellStart"/>
            <w:r w:rsidR="005D2959">
              <w:rPr>
                <w:rFonts w:ascii="Calibri" w:eastAsia="Times New Roman" w:hAnsi="Calibri" w:cs="Times New Roman"/>
                <w:b/>
                <w:bCs/>
                <w:color w:val="000000"/>
              </w:rPr>
              <w:t>professsores</w:t>
            </w:r>
            <w:proofErr w:type="spellEnd"/>
            <w:r w:rsidR="005D2959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e restante parceiros educativos.</w:t>
            </w:r>
          </w:p>
          <w:p w:rsidR="005D2959" w:rsidRDefault="005D2959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- Convívio saudável entre os participantes.</w:t>
            </w:r>
          </w:p>
          <w:p w:rsidR="005D2959" w:rsidRDefault="005D2959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- Espírito de partilha e sentimento de pertença.</w:t>
            </w:r>
          </w:p>
          <w:p w:rsidR="00E4572A" w:rsidRPr="00051CD5" w:rsidRDefault="00E4572A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_ Respeito pelas tradições e história.</w:t>
            </w:r>
          </w:p>
        </w:tc>
        <w:tc>
          <w:tcPr>
            <w:tcW w:w="5258" w:type="dxa"/>
          </w:tcPr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  <w:p w:rsidR="009F67B1" w:rsidRPr="00051CD5" w:rsidRDefault="009F67B1" w:rsidP="009F67B1"/>
        </w:tc>
      </w:tr>
      <w:tr w:rsidR="00AD32CC" w:rsidTr="0000553F">
        <w:trPr>
          <w:trHeight w:val="409"/>
        </w:trPr>
        <w:tc>
          <w:tcPr>
            <w:tcW w:w="9039" w:type="dxa"/>
            <w:gridSpan w:val="2"/>
          </w:tcPr>
          <w:p w:rsidR="00AD32CC" w:rsidRPr="00051CD5" w:rsidRDefault="00AD32CC" w:rsidP="009F67B1">
            <w:pPr>
              <w:rPr>
                <w:b/>
              </w:rPr>
            </w:pPr>
            <w:r w:rsidRPr="00051CD5">
              <w:rPr>
                <w:b/>
              </w:rPr>
              <w:t>Aspetos a melhorar</w:t>
            </w:r>
            <w:r w:rsidR="00E4572A">
              <w:rPr>
                <w:b/>
              </w:rPr>
              <w:t>: Nada a salientar</w:t>
            </w:r>
          </w:p>
          <w:p w:rsidR="00AD32CC" w:rsidRPr="00051CD5" w:rsidRDefault="00AD32CC" w:rsidP="009F67B1">
            <w:pPr>
              <w:rPr>
                <w:b/>
              </w:rPr>
            </w:pPr>
          </w:p>
          <w:p w:rsidR="00AD32CC" w:rsidRPr="00051CD5" w:rsidRDefault="00AD32CC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D33F30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>xecução dos objetivos (assinalar com uma cruz):</w:t>
      </w:r>
      <w:r w:rsidR="005A3B11" w:rsidRPr="008F62A9">
        <w:rPr>
          <w:b/>
          <w:sz w:val="24"/>
          <w:szCs w:val="24"/>
        </w:rPr>
        <w:t xml:space="preserve"> </w:t>
      </w:r>
    </w:p>
    <w:p w:rsidR="00D33F30" w:rsidRPr="00D33F30" w:rsidRDefault="00D33F30" w:rsidP="00D33F30">
      <w:pPr>
        <w:spacing w:after="0" w:line="240" w:lineRule="auto"/>
      </w:pPr>
      <w:r w:rsidRPr="004A2508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02C5C8" wp14:editId="236A52A3">
                <wp:simplePos x="0" y="0"/>
                <wp:positionH relativeFrom="column">
                  <wp:posOffset>4387215</wp:posOffset>
                </wp:positionH>
                <wp:positionV relativeFrom="paragraph">
                  <wp:posOffset>15240</wp:posOffset>
                </wp:positionV>
                <wp:extent cx="128905" cy="134620"/>
                <wp:effectExtent l="0" t="0" r="23495" b="17780"/>
                <wp:wrapNone/>
                <wp:docPr id="5" name="Rec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02C5C8" id="Rectângulo 5" o:spid="_x0000_s1026" style="position:absolute;margin-left:345.45pt;margin-top:1.2pt;width:10.15pt;height:10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xxxx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A. </w:t>
      </w:r>
      <w:r w:rsidRPr="00D33F30">
        <w:t>Desenvolver uma cultura de escola orientada para o sucesso de qualidade</w:t>
      </w:r>
      <w:r w:rsidR="005D2959">
        <w:t xml:space="preserve">  x</w:t>
      </w:r>
    </w:p>
    <w:p w:rsidR="005D2959" w:rsidRDefault="00D33F30" w:rsidP="00D33F30">
      <w:pPr>
        <w:spacing w:after="0" w:line="240" w:lineRule="auto"/>
        <w:jc w:val="both"/>
      </w:pPr>
      <w:r w:rsidRPr="00D33F30">
        <w:t>B</w:t>
      </w:r>
      <w:r w:rsidRPr="00D33F30">
        <w:rPr>
          <w:b/>
        </w:rPr>
        <w:t xml:space="preserve">. </w:t>
      </w:r>
      <w:r w:rsidRPr="00D33F30">
        <w:t>Promover valores de cidadania, no sentido de favorecer o comportamento cívico e a educação dos alunos</w:t>
      </w:r>
      <w:r>
        <w:t xml:space="preserve"> </w:t>
      </w:r>
      <w:r w:rsidR="005D2959">
        <w:t xml:space="preserve"> </w:t>
      </w:r>
    </w:p>
    <w:p w:rsidR="00D33F30" w:rsidRPr="00D33F30" w:rsidRDefault="005D2959" w:rsidP="00D33F30">
      <w:pPr>
        <w:spacing w:after="0" w:line="240" w:lineRule="auto"/>
        <w:jc w:val="both"/>
      </w:pPr>
      <w:r w:rsidRPr="00D33F30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14EFD" wp14:editId="59C02AAF">
                <wp:simplePos x="0" y="0"/>
                <wp:positionH relativeFrom="margin">
                  <wp:posOffset>47625</wp:posOffset>
                </wp:positionH>
                <wp:positionV relativeFrom="paragraph">
                  <wp:posOffset>4445</wp:posOffset>
                </wp:positionV>
                <wp:extent cx="128905" cy="134620"/>
                <wp:effectExtent l="0" t="0" r="23495" b="1778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7C1A06" id="Rectângulo 6" o:spid="_x0000_s1026" style="position:absolute;margin-left:3.75pt;margin-top:.35pt;width:10.15pt;height:10.6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" filled="f" strokecolor="black [3213]" strokeweight="1pt">
                <w10:wrap anchorx="margin"/>
              </v:rect>
            </w:pict>
          </mc:Fallback>
        </mc:AlternateContent>
      </w:r>
      <w:r>
        <w:t xml:space="preserve">   x      </w:t>
      </w:r>
    </w:p>
    <w:p w:rsid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675626" wp14:editId="4160C4A0">
                <wp:simplePos x="0" y="0"/>
                <wp:positionH relativeFrom="margin">
                  <wp:align>right</wp:align>
                </wp:positionH>
                <wp:positionV relativeFrom="paragraph">
                  <wp:posOffset>35560</wp:posOffset>
                </wp:positionV>
                <wp:extent cx="128905" cy="134620"/>
                <wp:effectExtent l="0" t="0" r="23495" b="17780"/>
                <wp:wrapNone/>
                <wp:docPr id="7" name="Rectâ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7A486D" id="Rectângulo 7" o:spid="_x0000_s1026" style="position:absolute;margin-left:-41.05pt;margin-top:2.8pt;width:10.15pt;height:10.6pt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" filled="f" strokecolor="black [3213]" strokeweight="1pt">
                <w10:wrap anchorx="margin"/>
              </v:rect>
            </w:pict>
          </mc:Fallback>
        </mc:AlternateContent>
      </w:r>
      <w:r>
        <w:rPr>
          <w:sz w:val="22"/>
          <w:szCs w:val="22"/>
        </w:rPr>
        <w:t xml:space="preserve">C. </w:t>
      </w:r>
      <w:r w:rsidRPr="00D33F30">
        <w:rPr>
          <w:sz w:val="22"/>
          <w:szCs w:val="22"/>
        </w:rPr>
        <w:t xml:space="preserve">Melhorar a qualidade de vida no agrupamento, proporcionando um clima de </w:t>
      </w:r>
      <w:r>
        <w:rPr>
          <w:sz w:val="22"/>
          <w:szCs w:val="22"/>
        </w:rPr>
        <w:t>bem-estar e segurança</w:t>
      </w:r>
      <w:r w:rsidR="00DB7D0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DB7D07">
        <w:rPr>
          <w:sz w:val="22"/>
          <w:szCs w:val="22"/>
        </w:rPr>
        <w:t>x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F3FD1E" wp14:editId="50424ABA">
                <wp:simplePos x="0" y="0"/>
                <wp:positionH relativeFrom="column">
                  <wp:posOffset>4782820</wp:posOffset>
                </wp:positionH>
                <wp:positionV relativeFrom="paragraph">
                  <wp:posOffset>8255</wp:posOffset>
                </wp:positionV>
                <wp:extent cx="128905" cy="134620"/>
                <wp:effectExtent l="0" t="0" r="23495" b="17780"/>
                <wp:wrapNone/>
                <wp:docPr id="10" name="Rec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F3FD1E" id="Rectângulo 10" o:spid="_x0000_s1027" style="position:absolute;left:0;text-align:left;margin-left:376.6pt;margin-top:.65pt;width:10.15pt;height:10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  <w:szCs w:val="22"/>
        </w:rPr>
        <w:t xml:space="preserve">D. </w:t>
      </w:r>
      <w:r w:rsidRPr="00D33F30">
        <w:rPr>
          <w:sz w:val="22"/>
          <w:szCs w:val="22"/>
        </w:rPr>
        <w:t>Implementar mecanismos facilitadores da comunicação na comunidade educativa</w:t>
      </w:r>
      <w:r>
        <w:rPr>
          <w:sz w:val="22"/>
          <w:szCs w:val="22"/>
        </w:rPr>
        <w:t xml:space="preserve"> 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731400" wp14:editId="72D32C13">
                <wp:simplePos x="0" y="0"/>
                <wp:positionH relativeFrom="column">
                  <wp:posOffset>5062855</wp:posOffset>
                </wp:positionH>
                <wp:positionV relativeFrom="paragraph">
                  <wp:posOffset>12065</wp:posOffset>
                </wp:positionV>
                <wp:extent cx="128905" cy="134620"/>
                <wp:effectExtent l="0" t="0" r="23495" b="17780"/>
                <wp:wrapNone/>
                <wp:docPr id="9" name="Rec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D20F87" id="Rectângulo 9" o:spid="_x0000_s1026" style="position:absolute;margin-left:398.65pt;margin-top:.95pt;width:10.15pt;height:10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" filled="f" strokecolor="black [3213]" strokeweight="1pt"/>
            </w:pict>
          </mc:Fallback>
        </mc:AlternateContent>
      </w:r>
      <w:r>
        <w:rPr>
          <w:sz w:val="22"/>
          <w:szCs w:val="22"/>
        </w:rPr>
        <w:t xml:space="preserve">E. </w:t>
      </w:r>
      <w:r w:rsidRPr="00D33F30">
        <w:rPr>
          <w:sz w:val="22"/>
          <w:szCs w:val="22"/>
        </w:rPr>
        <w:t>Proporcionar um maior envolvimento da comunidade educativa na vida das escolas</w:t>
      </w:r>
    </w:p>
    <w:p w:rsidR="00D33F30" w:rsidRPr="00AD32CC" w:rsidRDefault="00AD32CC" w:rsidP="00AD32CC">
      <w:pPr>
        <w:jc w:val="both"/>
        <w:rPr>
          <w:b/>
        </w:rPr>
      </w:pPr>
      <w:r w:rsidRPr="00AD32CC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374E66" wp14:editId="7CC7A938">
                <wp:simplePos x="0" y="0"/>
                <wp:positionH relativeFrom="column">
                  <wp:posOffset>2996565</wp:posOffset>
                </wp:positionH>
                <wp:positionV relativeFrom="paragraph">
                  <wp:posOffset>21590</wp:posOffset>
                </wp:positionV>
                <wp:extent cx="128905" cy="134620"/>
                <wp:effectExtent l="0" t="0" r="23495" b="17780"/>
                <wp:wrapNone/>
                <wp:docPr id="8" name="Rec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7CF513" id="Rectângulo 8" o:spid="_x0000_s1026" style="position:absolute;margin-left:235.95pt;margin-top:1.7pt;width:10.15pt;height:10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" filled="f" strokecolor="black [3213]" strokeweight="1pt"/>
            </w:pict>
          </mc:Fallback>
        </mc:AlternateContent>
      </w:r>
      <w:r w:rsidR="00D33F30" w:rsidRPr="00AD32CC">
        <w:t>F</w:t>
      </w:r>
      <w:r w:rsidRPr="00AD32CC">
        <w:t>.</w:t>
      </w:r>
      <w:r>
        <w:rPr>
          <w:b/>
        </w:rPr>
        <w:t xml:space="preserve"> </w:t>
      </w:r>
      <w:r w:rsidR="00D33F30" w:rsidRPr="00D33F30">
        <w:t>Propiciar a formação dos agentes educativos</w:t>
      </w:r>
    </w:p>
    <w:p w:rsidR="00EB3190" w:rsidRPr="00E9297D" w:rsidRDefault="005A3B11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lastRenderedPageBreak/>
        <w:t xml:space="preserve"> </w:t>
      </w:r>
      <w:r w:rsidR="008F62A9"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 xml:space="preserve">Avaliação da </w:t>
      </w:r>
      <w:r w:rsidR="00AD32CC">
        <w:rPr>
          <w:b/>
          <w:sz w:val="24"/>
          <w:szCs w:val="24"/>
        </w:rPr>
        <w:t xml:space="preserve">actividade </w:t>
      </w:r>
      <w:r w:rsidR="00AD32CC" w:rsidRPr="00AD32CC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9039" w:type="dxa"/>
        <w:tblLayout w:type="fixed"/>
        <w:tblLook w:val="04A0" w:firstRow="1" w:lastRow="0" w:firstColumn="1" w:lastColumn="0" w:noHBand="0" w:noVBand="1"/>
      </w:tblPr>
      <w:tblGrid>
        <w:gridCol w:w="2323"/>
        <w:gridCol w:w="1343"/>
        <w:gridCol w:w="1343"/>
        <w:gridCol w:w="1343"/>
        <w:gridCol w:w="1343"/>
        <w:gridCol w:w="1344"/>
      </w:tblGrid>
      <w:tr w:rsidR="00E9297D" w:rsidTr="00051CD5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344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AD32CC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343" w:type="dxa"/>
          </w:tcPr>
          <w:p w:rsidR="00E9297D" w:rsidRDefault="00E9297D" w:rsidP="006C783B"/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  <w:tc>
          <w:tcPr>
            <w:tcW w:w="1344" w:type="dxa"/>
          </w:tcPr>
          <w:p w:rsidR="00E9297D" w:rsidRDefault="00E9297D" w:rsidP="00DB7D07">
            <w:pPr>
              <w:jc w:val="center"/>
            </w:pPr>
          </w:p>
        </w:tc>
      </w:tr>
      <w:tr w:rsidR="00A503A1" w:rsidTr="00051CD5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DB7D07">
            <w:pPr>
              <w:jc w:val="center"/>
            </w:pPr>
          </w:p>
        </w:tc>
        <w:tc>
          <w:tcPr>
            <w:tcW w:w="1344" w:type="dxa"/>
          </w:tcPr>
          <w:p w:rsidR="00A503A1" w:rsidRDefault="00E4572A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AD32CC" w:rsidRDefault="00E9297D" w:rsidP="002C2E0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D32C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E4572A" w:rsidP="00DB7D07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 w:firstRow="1" w:lastRow="0" w:firstColumn="1" w:lastColumn="0" w:noHBand="0" w:noVBand="1"/>
      </w:tblPr>
      <w:tblGrid>
        <w:gridCol w:w="236"/>
        <w:gridCol w:w="303"/>
        <w:gridCol w:w="1722"/>
        <w:gridCol w:w="2117"/>
        <w:gridCol w:w="934"/>
        <w:gridCol w:w="280"/>
        <w:gridCol w:w="1596"/>
        <w:gridCol w:w="320"/>
        <w:gridCol w:w="782"/>
        <w:gridCol w:w="104"/>
        <w:gridCol w:w="320"/>
        <w:gridCol w:w="77"/>
        <w:gridCol w:w="281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C6C31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5C6C31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(Contribuição com géneros)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5C6C31" w:rsidP="003305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x</w:t>
            </w:r>
            <w:proofErr w:type="gramEnd"/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5C6C31" w:rsidP="003305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x</w:t>
            </w:r>
            <w:proofErr w:type="gramEnd"/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664C"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40E393" wp14:editId="6D677CCE">
                      <wp:simplePos x="0" y="0"/>
                      <wp:positionH relativeFrom="column">
                        <wp:posOffset>1735455</wp:posOffset>
                      </wp:positionH>
                      <wp:positionV relativeFrom="paragraph">
                        <wp:posOffset>27305</wp:posOffset>
                      </wp:positionV>
                      <wp:extent cx="128905" cy="134620"/>
                      <wp:effectExtent l="0" t="0" r="23495" b="17780"/>
                      <wp:wrapNone/>
                      <wp:docPr id="11" name="Rectâ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CF8D6" id="Rectângulo 11" o:spid="_x0000_s1026" style="position:absolute;margin-left:136.65pt;margin-top:2.15pt;width:10.15pt;height:10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01F3B45" wp14:editId="4931853B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41275</wp:posOffset>
                      </wp:positionV>
                      <wp:extent cx="128905" cy="134620"/>
                      <wp:effectExtent l="0" t="0" r="23495" b="17780"/>
                      <wp:wrapNone/>
                      <wp:docPr id="12" name="Rectâ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6EDB5" id="Rectângulo 12" o:spid="_x0000_s1026" style="position:absolute;margin-left:111.9pt;margin-top:3.25pt;width:10.15pt;height:1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Dt2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3442872" wp14:editId="48D09885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78740</wp:posOffset>
                      </wp:positionV>
                      <wp:extent cx="128905" cy="134620"/>
                      <wp:effectExtent l="0" t="0" r="23495" b="17780"/>
                      <wp:wrapNone/>
                      <wp:docPr id="13" name="Rectâ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8C846" id="Rectângulo 13" o:spid="_x0000_s1026" style="position:absolute;margin-left:112.35pt;margin-top:6.2pt;width:10.15pt;height:1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809CF8" wp14:editId="511298C7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26035</wp:posOffset>
                      </wp:positionV>
                      <wp:extent cx="128905" cy="134620"/>
                      <wp:effectExtent l="0" t="0" r="23495" b="17780"/>
                      <wp:wrapNone/>
                      <wp:docPr id="14" name="Rectâ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97ED8" id="Rectângulo 14" o:spid="_x0000_s1026" style="position:absolute;margin-left:87.15pt;margin-top:2.05pt;width:10.15pt;height:1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FBA6DB" wp14:editId="023D0F81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4445</wp:posOffset>
                      </wp:positionV>
                      <wp:extent cx="128905" cy="134620"/>
                      <wp:effectExtent l="0" t="0" r="23495" b="17780"/>
                      <wp:wrapNone/>
                      <wp:docPr id="15" name="Rectâ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19A65" id="Rectângulo 15" o:spid="_x0000_s1026" style="position:absolute;margin-left:210.15pt;margin-top:.35pt;width:10.15pt;height:1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yA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Pr="002C2E0B" w:rsidRDefault="00051CD5" w:rsidP="00051CD5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</w:t>
            </w:r>
          </w:p>
          <w:p w:rsidR="00051CD5" w:rsidRPr="002C2E0B" w:rsidRDefault="00051CD5" w:rsidP="00051CD5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</w:t>
            </w:r>
          </w:p>
          <w:p w:rsidR="00051CD5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F0D98A2" wp14:editId="07A55C97">
                      <wp:simplePos x="0" y="0"/>
                      <wp:positionH relativeFrom="column">
                        <wp:posOffset>1109345</wp:posOffset>
                      </wp:positionH>
                      <wp:positionV relativeFrom="paragraph">
                        <wp:posOffset>54610</wp:posOffset>
                      </wp:positionV>
                      <wp:extent cx="128905" cy="134620"/>
                      <wp:effectExtent l="0" t="0" r="23495" b="17780"/>
                      <wp:wrapNone/>
                      <wp:docPr id="16" name="Rectâ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3B078" id="Rectângulo 16" o:spid="_x0000_s1026" style="position:absolute;margin-left:87.35pt;margin-top:4.3pt;width:10.15pt;height:1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" filled="f" strokecolor="windowText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razão             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  <w:r w:rsid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Default="00A8639F">
      <w:pPr>
        <w:rPr>
          <w:sz w:val="24"/>
          <w:szCs w:val="24"/>
        </w:rPr>
      </w:pPr>
    </w:p>
    <w:p w:rsidR="00EA6571" w:rsidRPr="00A8639F" w:rsidRDefault="00EA6571">
      <w:pPr>
        <w:rPr>
          <w:sz w:val="24"/>
          <w:szCs w:val="24"/>
        </w:rPr>
      </w:pPr>
      <w:r>
        <w:rPr>
          <w:sz w:val="24"/>
          <w:szCs w:val="24"/>
        </w:rPr>
        <w:t xml:space="preserve">Enviar para o seguinte </w:t>
      </w:r>
      <w:proofErr w:type="gramStart"/>
      <w:r>
        <w:rPr>
          <w:sz w:val="24"/>
          <w:szCs w:val="24"/>
        </w:rPr>
        <w:t>email</w:t>
      </w:r>
      <w:proofErr w:type="gramEnd"/>
      <w:r>
        <w:rPr>
          <w:sz w:val="24"/>
          <w:szCs w:val="24"/>
        </w:rPr>
        <w:t>: lapiaspaa@gmail.com</w:t>
      </w:r>
    </w:p>
    <w:p w:rsidR="00A8639F" w:rsidRPr="00A8639F" w:rsidRDefault="005C6C31" w:rsidP="003F6C3E">
      <w:pPr>
        <w:jc w:val="center"/>
      </w:pPr>
      <w:r>
        <w:t xml:space="preserve">Pêro </w:t>
      </w:r>
      <w:proofErr w:type="gramStart"/>
      <w:r>
        <w:t xml:space="preserve">Pinheiro,  </w:t>
      </w:r>
      <w:r>
        <w:softHyphen/>
      </w:r>
      <w:r>
        <w:softHyphen/>
      </w:r>
      <w:r>
        <w:softHyphen/>
      </w:r>
      <w:r>
        <w:softHyphen/>
        <w:t>22</w:t>
      </w:r>
      <w:proofErr w:type="gramEnd"/>
      <w:r>
        <w:t xml:space="preserve"> de fevereiro de 2016</w:t>
      </w:r>
    </w:p>
    <w:p w:rsidR="00A8639F" w:rsidRPr="00A8639F" w:rsidRDefault="00A8639F" w:rsidP="003F6C3E">
      <w:pPr>
        <w:jc w:val="center"/>
      </w:pP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2C2E0B" w:rsidP="003F6C3E">
      <w:pPr>
        <w:jc w:val="center"/>
        <w:rPr>
          <w:b/>
        </w:rPr>
      </w:pPr>
      <w:r>
        <w:rPr>
          <w:b/>
        </w:rPr>
        <w:t>___</w:t>
      </w:r>
      <w:r w:rsidR="005C6C31">
        <w:rPr>
          <w:b/>
        </w:rPr>
        <w:t>Professores</w:t>
      </w:r>
      <w:r>
        <w:rPr>
          <w:b/>
        </w:rPr>
        <w:t>_____</w:t>
      </w:r>
    </w:p>
    <w:sectPr w:rsidR="002C2E0B" w:rsidRPr="003F6C3E" w:rsidSect="00EA6571">
      <w:headerReference w:type="default" r:id="rId10"/>
      <w:pgSz w:w="11906" w:h="16838"/>
      <w:pgMar w:top="1276" w:right="707" w:bottom="993" w:left="1701" w:header="709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E62" w:rsidRDefault="00C25E62" w:rsidP="00EB3190">
      <w:pPr>
        <w:spacing w:after="0" w:line="240" w:lineRule="auto"/>
      </w:pPr>
      <w:r>
        <w:separator/>
      </w:r>
    </w:p>
  </w:endnote>
  <w:endnote w:type="continuationSeparator" w:id="0">
    <w:p w:rsidR="00C25E62" w:rsidRDefault="00C25E62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E62" w:rsidRDefault="00C25E62" w:rsidP="00EB3190">
      <w:pPr>
        <w:spacing w:after="0" w:line="240" w:lineRule="auto"/>
      </w:pPr>
      <w:r>
        <w:separator/>
      </w:r>
    </w:p>
  </w:footnote>
  <w:footnote w:type="continuationSeparator" w:id="0">
    <w:p w:rsidR="00C25E62" w:rsidRDefault="00C25E62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90"/>
    <w:rsid w:val="00001FE0"/>
    <w:rsid w:val="00014E4C"/>
    <w:rsid w:val="000314E0"/>
    <w:rsid w:val="00051CD5"/>
    <w:rsid w:val="0007081E"/>
    <w:rsid w:val="000A4E5A"/>
    <w:rsid w:val="000A57CC"/>
    <w:rsid w:val="000D136E"/>
    <w:rsid w:val="000D6B0D"/>
    <w:rsid w:val="00133AB6"/>
    <w:rsid w:val="00151EA0"/>
    <w:rsid w:val="001D35C6"/>
    <w:rsid w:val="002C2E0B"/>
    <w:rsid w:val="002F0E8B"/>
    <w:rsid w:val="003924C6"/>
    <w:rsid w:val="0039384A"/>
    <w:rsid w:val="003F6C3E"/>
    <w:rsid w:val="00435374"/>
    <w:rsid w:val="004A2508"/>
    <w:rsid w:val="004C290C"/>
    <w:rsid w:val="004D2D85"/>
    <w:rsid w:val="00515A3B"/>
    <w:rsid w:val="005A3B11"/>
    <w:rsid w:val="005B0C9B"/>
    <w:rsid w:val="005C6C31"/>
    <w:rsid w:val="005D2959"/>
    <w:rsid w:val="006123C3"/>
    <w:rsid w:val="006526A9"/>
    <w:rsid w:val="00672FAC"/>
    <w:rsid w:val="00682011"/>
    <w:rsid w:val="006D58F2"/>
    <w:rsid w:val="00851F7D"/>
    <w:rsid w:val="0088664C"/>
    <w:rsid w:val="008A4C31"/>
    <w:rsid w:val="008F62A9"/>
    <w:rsid w:val="00953AB7"/>
    <w:rsid w:val="009A57EE"/>
    <w:rsid w:val="009F67B1"/>
    <w:rsid w:val="00A503A1"/>
    <w:rsid w:val="00A8639F"/>
    <w:rsid w:val="00AD32CC"/>
    <w:rsid w:val="00B10891"/>
    <w:rsid w:val="00C25E62"/>
    <w:rsid w:val="00C31450"/>
    <w:rsid w:val="00CE74D7"/>
    <w:rsid w:val="00D33F30"/>
    <w:rsid w:val="00DB7D07"/>
    <w:rsid w:val="00E4572A"/>
    <w:rsid w:val="00E9297D"/>
    <w:rsid w:val="00EA6571"/>
    <w:rsid w:val="00EB3190"/>
    <w:rsid w:val="00F029ED"/>
    <w:rsid w:val="00F11559"/>
    <w:rsid w:val="00F47746"/>
    <w:rsid w:val="00F9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C2E3A-B049-44CB-A747-642F5609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059C6-E528-4C32-B916-16BD3C1A2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436</Words>
  <Characters>2358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Dulce Vistas</cp:lastModifiedBy>
  <cp:revision>3</cp:revision>
  <cp:lastPrinted>2016-01-11T11:58:00Z</cp:lastPrinted>
  <dcterms:created xsi:type="dcterms:W3CDTF">2016-02-28T20:22:00Z</dcterms:created>
  <dcterms:modified xsi:type="dcterms:W3CDTF">2016-02-28T20:35:00Z</dcterms:modified>
</cp:coreProperties>
</file>